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4D7D275C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Summer term Week </w:t>
                              </w:r>
                              <w:r w:rsidR="00E11749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4D7D275C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Summer term Week </w:t>
                        </w:r>
                        <w:r w:rsidR="00E11749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3"/>
                              <w:gridCol w:w="1382"/>
                              <w:gridCol w:w="1476"/>
                              <w:gridCol w:w="1466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3"/>
                        <w:gridCol w:w="1382"/>
                        <w:gridCol w:w="1476"/>
                        <w:gridCol w:w="1466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F60C51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187DBD8E" w:rsidR="00F60C51" w:rsidRPr="000646F2" w:rsidRDefault="000646F2" w:rsidP="00F60C5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1877F71C" w:rsidR="00F60C51" w:rsidRPr="000646F2" w:rsidRDefault="000646F2" w:rsidP="00F60C5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apparent</w:t>
                                  </w:r>
                                </w:p>
                              </w:tc>
                            </w:tr>
                            <w:tr w:rsidR="00F60C51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0598D209" w:rsidR="00F60C51" w:rsidRPr="000646F2" w:rsidRDefault="000646F2" w:rsidP="00F60C5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6DB070EC" w:rsidR="00F60C51" w:rsidRPr="000646F2" w:rsidRDefault="000646F2" w:rsidP="00F60C51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community</w:t>
                                  </w:r>
                                </w:p>
                              </w:tc>
                            </w:tr>
                            <w:tr w:rsidR="00793D2D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1B8C24BA" w:rsidR="00793D2D" w:rsidRPr="000646F2" w:rsidRDefault="000646F2" w:rsidP="00793D2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75B840CF" w:rsidR="00793D2D" w:rsidRPr="000646F2" w:rsidRDefault="000646F2" w:rsidP="00793D2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attached</w:t>
                                  </w:r>
                                </w:p>
                              </w:tc>
                            </w:tr>
                            <w:tr w:rsidR="00793D2D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35584DE5" w:rsidR="00793D2D" w:rsidRPr="000646F2" w:rsidRDefault="000646F2" w:rsidP="00793D2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023BB305" w:rsidR="00793D2D" w:rsidRPr="000646F2" w:rsidRDefault="000646F2" w:rsidP="00793D2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occur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14DFE5B0" w:rsidR="008B5744" w:rsidRPr="000646F2" w:rsidRDefault="000646F2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1FED010C" w:rsidR="008B5744" w:rsidRPr="000646F2" w:rsidRDefault="000646F2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646F2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 xml:space="preserve">recommend 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F60C51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187DBD8E" w:rsidR="00F60C51" w:rsidRPr="000646F2" w:rsidRDefault="000646F2" w:rsidP="00F60C5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aggressive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1877F71C" w:rsidR="00F60C51" w:rsidRPr="000646F2" w:rsidRDefault="000646F2" w:rsidP="00F60C5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apparent</w:t>
                            </w:r>
                          </w:p>
                        </w:tc>
                      </w:tr>
                      <w:tr w:rsidR="00F60C51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0598D209" w:rsidR="00F60C51" w:rsidRPr="000646F2" w:rsidRDefault="000646F2" w:rsidP="00F60C5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communicate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6DB070EC" w:rsidR="00F60C51" w:rsidRPr="000646F2" w:rsidRDefault="000646F2" w:rsidP="00F60C51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community</w:t>
                            </w:r>
                          </w:p>
                        </w:tc>
                      </w:tr>
                      <w:tr w:rsidR="00793D2D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1B8C24BA" w:rsidR="00793D2D" w:rsidRPr="000646F2" w:rsidRDefault="000646F2" w:rsidP="00793D2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appreciate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75B840CF" w:rsidR="00793D2D" w:rsidRPr="000646F2" w:rsidRDefault="000646F2" w:rsidP="00793D2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attached</w:t>
                            </w:r>
                          </w:p>
                        </w:tc>
                      </w:tr>
                      <w:tr w:rsidR="00793D2D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35584DE5" w:rsidR="00793D2D" w:rsidRPr="000646F2" w:rsidRDefault="000646F2" w:rsidP="00793D2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occupy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023BB305" w:rsidR="00793D2D" w:rsidRPr="000646F2" w:rsidRDefault="000646F2" w:rsidP="00793D2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occur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14DFE5B0" w:rsidR="008B5744" w:rsidRPr="000646F2" w:rsidRDefault="000646F2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committee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1FED010C" w:rsidR="008B5744" w:rsidRPr="000646F2" w:rsidRDefault="000646F2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0646F2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 xml:space="preserve">recommend 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1A12D4F4" w14:textId="77777777" w:rsidR="001E7E5D" w:rsidRPr="001E7E5D" w:rsidRDefault="001E7E5D" w:rsidP="001E7E5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E7E5D">
                              <w:rPr>
                                <w:sz w:val="28"/>
                                <w:szCs w:val="28"/>
                              </w:rPr>
                              <w:t xml:space="preserve">Week 4: </w:t>
                            </w:r>
                          </w:p>
                          <w:p w14:paraId="76B90E56" w14:textId="04B3F521" w:rsidR="00CB4EC9" w:rsidRPr="001E7E5D" w:rsidRDefault="001E7E5D" w:rsidP="001E7E5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E7E5D">
                              <w:rPr>
                                <w:sz w:val="28"/>
                                <w:szCs w:val="28"/>
                              </w:rPr>
                              <w:t xml:space="preserve">Auggie wants to take Daisy to school with him. Write a letter persuading the head teacher to let him. Remember to </w:t>
                            </w:r>
                            <w:proofErr w:type="gramStart"/>
                            <w:r w:rsidRPr="001E7E5D">
                              <w:rPr>
                                <w:sz w:val="28"/>
                                <w:szCs w:val="28"/>
                              </w:rPr>
                              <w:t>use:</w:t>
                            </w:r>
                            <w:proofErr w:type="gramEnd"/>
                            <w:r w:rsidRPr="001E7E5D">
                              <w:rPr>
                                <w:sz w:val="28"/>
                                <w:szCs w:val="28"/>
                              </w:rPr>
                              <w:t xml:space="preserve"> strong modal verbs (must, should, will); super conjunctions (although, however, in addition) and powerful punctuation – like parenthesis and semi-colons</w:t>
                            </w:r>
                            <w:r w:rsidRPr="001E7E5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1A12D4F4" w14:textId="77777777" w:rsidR="001E7E5D" w:rsidRPr="001E7E5D" w:rsidRDefault="001E7E5D" w:rsidP="001E7E5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E7E5D">
                        <w:rPr>
                          <w:sz w:val="28"/>
                          <w:szCs w:val="28"/>
                        </w:rPr>
                        <w:t xml:space="preserve">Week 4: </w:t>
                      </w:r>
                    </w:p>
                    <w:p w14:paraId="76B90E56" w14:textId="04B3F521" w:rsidR="00CB4EC9" w:rsidRPr="001E7E5D" w:rsidRDefault="001E7E5D" w:rsidP="001E7E5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1E7E5D">
                        <w:rPr>
                          <w:sz w:val="28"/>
                          <w:szCs w:val="28"/>
                        </w:rPr>
                        <w:t xml:space="preserve">Auggie wants to take Daisy to school with him. Write a letter persuading the head teacher to let him. Remember to </w:t>
                      </w:r>
                      <w:proofErr w:type="gramStart"/>
                      <w:r w:rsidRPr="001E7E5D">
                        <w:rPr>
                          <w:sz w:val="28"/>
                          <w:szCs w:val="28"/>
                        </w:rPr>
                        <w:t>use:</w:t>
                      </w:r>
                      <w:proofErr w:type="gramEnd"/>
                      <w:r w:rsidRPr="001E7E5D">
                        <w:rPr>
                          <w:sz w:val="28"/>
                          <w:szCs w:val="28"/>
                        </w:rPr>
                        <w:t xml:space="preserve"> strong modal verbs (must, should, will); super conjunctions (although, however, in addition) and powerful punctuation – like parenthesis and semi-colons</w:t>
                      </w:r>
                      <w:r w:rsidRPr="001E7E5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517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517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6879E6AA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 xml:space="preserve">Summer term Week </w:t>
      </w:r>
      <w:r w:rsidR="00E11749">
        <w:rPr>
          <w:rFonts w:cstheme="minorHAnsi"/>
          <w:b/>
          <w:sz w:val="32"/>
          <w:szCs w:val="32"/>
        </w:rPr>
        <w:t>4</w:t>
      </w:r>
      <w:r w:rsidR="00225294" w:rsidRPr="00C94C8E">
        <w:rPr>
          <w:rFonts w:cstheme="minorHAnsi"/>
          <w:b/>
          <w:sz w:val="32"/>
          <w:szCs w:val="32"/>
        </w:rPr>
        <w:t xml:space="preserve">  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646F2"/>
    <w:rsid w:val="0007652B"/>
    <w:rsid w:val="00087262"/>
    <w:rsid w:val="000C7DAD"/>
    <w:rsid w:val="00102999"/>
    <w:rsid w:val="00126F27"/>
    <w:rsid w:val="00132544"/>
    <w:rsid w:val="001658A5"/>
    <w:rsid w:val="00185554"/>
    <w:rsid w:val="001B264B"/>
    <w:rsid w:val="001E7E5D"/>
    <w:rsid w:val="00225294"/>
    <w:rsid w:val="00234F88"/>
    <w:rsid w:val="0027083C"/>
    <w:rsid w:val="002B0B80"/>
    <w:rsid w:val="002C7712"/>
    <w:rsid w:val="003021B0"/>
    <w:rsid w:val="00380B29"/>
    <w:rsid w:val="00383089"/>
    <w:rsid w:val="003A53BE"/>
    <w:rsid w:val="003D0355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B1B67"/>
    <w:rsid w:val="005B7124"/>
    <w:rsid w:val="00602524"/>
    <w:rsid w:val="0062344A"/>
    <w:rsid w:val="00643BEE"/>
    <w:rsid w:val="00654214"/>
    <w:rsid w:val="00690579"/>
    <w:rsid w:val="006913C8"/>
    <w:rsid w:val="006B232C"/>
    <w:rsid w:val="00775110"/>
    <w:rsid w:val="00786374"/>
    <w:rsid w:val="00793D2D"/>
    <w:rsid w:val="007A6870"/>
    <w:rsid w:val="007B157F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47544"/>
    <w:rsid w:val="009577EB"/>
    <w:rsid w:val="00967E37"/>
    <w:rsid w:val="00973384"/>
    <w:rsid w:val="009B562B"/>
    <w:rsid w:val="009D43FD"/>
    <w:rsid w:val="009F39D3"/>
    <w:rsid w:val="009F3DA4"/>
    <w:rsid w:val="00A03BC8"/>
    <w:rsid w:val="00A45ED8"/>
    <w:rsid w:val="00A67D95"/>
    <w:rsid w:val="00B37EB1"/>
    <w:rsid w:val="00B46999"/>
    <w:rsid w:val="00B721C4"/>
    <w:rsid w:val="00BC75D1"/>
    <w:rsid w:val="00BF6D7A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11749"/>
    <w:rsid w:val="00E4446A"/>
    <w:rsid w:val="00EC7650"/>
    <w:rsid w:val="00F35410"/>
    <w:rsid w:val="00F5516D"/>
    <w:rsid w:val="00F60C51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7</cp:revision>
  <cp:lastPrinted>2022-07-14T09:11:00Z</cp:lastPrinted>
  <dcterms:created xsi:type="dcterms:W3CDTF">2023-03-16T14:37:00Z</dcterms:created>
  <dcterms:modified xsi:type="dcterms:W3CDTF">2023-03-16T14:39:00Z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